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93" w:rsidRPr="00887993" w:rsidRDefault="00887993" w:rsidP="00887993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kern w:val="0"/>
          <w:sz w:val="21"/>
          <w:szCs w:val="21"/>
          <w:lang w:val="fr-FR"/>
          <w14:ligatures w14:val="none"/>
        </w:rPr>
      </w:pPr>
      <w:bookmarkStart w:id="0" w:name="_GoBack"/>
      <w:bookmarkEnd w:id="0"/>
    </w:p>
    <w:p w:rsidR="00887993" w:rsidRPr="00887993" w:rsidRDefault="00887993" w:rsidP="00887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</w:pP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    Denumire angajator  </w:t>
      </w:r>
    </w:p>
    <w:p w:rsidR="00887993" w:rsidRPr="00887993" w:rsidRDefault="00887993" w:rsidP="00887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</w:pP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    Date de identificare ale angajatorului (adresă completă, CUI)  </w:t>
      </w:r>
    </w:p>
    <w:p w:rsidR="00887993" w:rsidRPr="00887993" w:rsidRDefault="00887993" w:rsidP="00887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</w:pP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    Date de contact ale angajatorului (telefon, fax)  </w:t>
      </w:r>
    </w:p>
    <w:p w:rsidR="00887993" w:rsidRPr="00887993" w:rsidRDefault="00887993" w:rsidP="00887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</w:pP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    Nr. de înregistrare  </w:t>
      </w:r>
    </w:p>
    <w:p w:rsidR="00887993" w:rsidRPr="00887993" w:rsidRDefault="00887993" w:rsidP="008879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</w:pP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>    Data înregistrării</w:t>
      </w: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br/>
      </w: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br/>
        <w:t xml:space="preserve">  </w:t>
      </w:r>
    </w:p>
    <w:p w:rsidR="00887993" w:rsidRPr="00887993" w:rsidRDefault="00887993" w:rsidP="00887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</w:pP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>ADEVERINŢĂ</w:t>
      </w: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br/>
        <w:t xml:space="preserve">  </w:t>
      </w:r>
    </w:p>
    <w:p w:rsidR="00887993" w:rsidRPr="00887993" w:rsidRDefault="00887993" w:rsidP="00887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</w:pP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    Prin prezenta se atestă faptul că dl/dna . . . . . . . . . ., posesor/posesoare al/a C.I. . . . . . . . . . . seria . . . . . . . . . . nr. . . . . . . . . . ., CNP . . . . . . . . . ., a fost/este angajatul . . . . . . . . . ., în baza actului administrativ de numire nr. . . . . . . . . . ./contractului individual de muncă, cu normă întreagă/cu timp </w:t>
      </w:r>
      <w:proofErr w:type="spellStart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>parţial</w:t>
      </w:r>
      <w:proofErr w:type="spellEnd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 de . . . . . . . . . . ore/zi, încheiat pe durată determinată/nedeterminată, înregistrat în registrul general de </w:t>
      </w:r>
      <w:proofErr w:type="spellStart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>evidenţă</w:t>
      </w:r>
      <w:proofErr w:type="spellEnd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 a </w:t>
      </w:r>
      <w:proofErr w:type="spellStart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>salariaţilor</w:t>
      </w:r>
      <w:proofErr w:type="spellEnd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 cu nr. . . . . . . . . . ./ . . . . . . . . . ., în </w:t>
      </w:r>
      <w:proofErr w:type="spellStart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>funcţia</w:t>
      </w:r>
      <w:proofErr w:type="spellEnd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>/meseria/</w:t>
      </w:r>
      <w:proofErr w:type="spellStart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>ocupaţia</w:t>
      </w:r>
      <w:proofErr w:type="spellEnd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 de</w:t>
      </w: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vertAlign w:val="superscript"/>
          <w:lang w:eastAsia="ro-RO"/>
          <w14:ligatures w14:val="none"/>
        </w:rPr>
        <w:t>1</w:t>
      </w: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. . . . . . . . . . .  </w:t>
      </w:r>
    </w:p>
    <w:p w:rsidR="00887993" w:rsidRPr="00887993" w:rsidRDefault="00887993" w:rsidP="00887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</w:pP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    Pentru exercitarea </w:t>
      </w:r>
      <w:proofErr w:type="spellStart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>atribuţiilor</w:t>
      </w:r>
      <w:proofErr w:type="spellEnd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 stabilite în </w:t>
      </w:r>
      <w:proofErr w:type="spellStart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>fişa</w:t>
      </w:r>
      <w:proofErr w:type="spellEnd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 postului aferentă contractului individual de muncă/actului administrativ de numire au fost solicitate studii de nivel</w:t>
      </w: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vertAlign w:val="superscript"/>
          <w:lang w:eastAsia="ro-RO"/>
          <w14:ligatures w14:val="none"/>
        </w:rPr>
        <w:t>2</w:t>
      </w: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. . . . . . . . . ., în specialitatea . . . . . . . . . . .  </w:t>
      </w:r>
    </w:p>
    <w:p w:rsidR="00887993" w:rsidRPr="00887993" w:rsidRDefault="00887993" w:rsidP="00887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</w:pP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    Pe durata executării contractului individual de muncă/raporturilor de serviciu, dl/dna . . . . . . . . . . a dobândit:  </w:t>
      </w:r>
    </w:p>
    <w:p w:rsidR="00887993" w:rsidRPr="00887993" w:rsidRDefault="00887993" w:rsidP="00887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</w:pP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>   </w:t>
      </w:r>
      <w:r w:rsidRPr="00887993">
        <w:rPr>
          <w:rFonts w:ascii="Times New Roman" w:eastAsia="Times New Roman" w:hAnsi="Times New Roman" w:cs="Times New Roman"/>
          <w:b/>
          <w:bCs/>
          <w:color w:val="C0C0C0"/>
          <w:kern w:val="0"/>
          <w:sz w:val="21"/>
          <w:szCs w:val="21"/>
          <w:lang w:eastAsia="ro-RO"/>
          <w14:ligatures w14:val="none"/>
        </w:rPr>
        <w:t>-</w:t>
      </w: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 vechime în muncă: . . . . . . . . . . ani . . . . . . . . . . luni . . . . . . . . . . zile;  </w:t>
      </w:r>
    </w:p>
    <w:p w:rsidR="00887993" w:rsidRPr="00887993" w:rsidRDefault="00887993" w:rsidP="00887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</w:pP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>   </w:t>
      </w:r>
      <w:r w:rsidRPr="00887993">
        <w:rPr>
          <w:rFonts w:ascii="Times New Roman" w:eastAsia="Times New Roman" w:hAnsi="Times New Roman" w:cs="Times New Roman"/>
          <w:b/>
          <w:bCs/>
          <w:color w:val="C0C0C0"/>
          <w:kern w:val="0"/>
          <w:sz w:val="21"/>
          <w:szCs w:val="21"/>
          <w:lang w:eastAsia="ro-RO"/>
          <w14:ligatures w14:val="none"/>
        </w:rPr>
        <w:t>-</w:t>
      </w: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 vechime în specialitatea studiilor: . . . . . . . . . . ani . . . . . . . . . . luni . . . . . . . . . . zile.  </w:t>
      </w:r>
    </w:p>
    <w:p w:rsidR="00887993" w:rsidRPr="00887993" w:rsidRDefault="00887993" w:rsidP="00887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</w:pP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    Pe durata executării contractului individual de muncă/raporturilor de serviciu au intervenit următoarele </w:t>
      </w:r>
      <w:proofErr w:type="spellStart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>mutaţii</w:t>
      </w:r>
      <w:proofErr w:type="spellEnd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 (modificarea, suspendarea, încetarea contractului individual de muncă/raporturilor de serviciu):</w:t>
      </w:r>
    </w:p>
    <w:p w:rsidR="00887993" w:rsidRPr="00887993" w:rsidRDefault="00887993" w:rsidP="00887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</w:pP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br/>
      </w: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br/>
        <w:t xml:space="preserve">  </w:t>
      </w:r>
    </w:p>
    <w:p w:rsidR="00887993" w:rsidRPr="00887993" w:rsidRDefault="00887993" w:rsidP="00887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</w:pPr>
    </w:p>
    <w:tbl>
      <w:tblPr>
        <w:tblW w:w="6900" w:type="dxa"/>
        <w:jc w:val="center"/>
        <w:tblLook w:val="04A0" w:firstRow="1" w:lastRow="0" w:firstColumn="1" w:lastColumn="0" w:noHBand="0" w:noVBand="1"/>
      </w:tblPr>
      <w:tblGrid>
        <w:gridCol w:w="14"/>
        <w:gridCol w:w="430"/>
        <w:gridCol w:w="1130"/>
        <w:gridCol w:w="487"/>
        <w:gridCol w:w="2973"/>
        <w:gridCol w:w="1866"/>
      </w:tblGrid>
      <w:tr w:rsidR="00887993" w:rsidRPr="00887993" w:rsidTr="0088799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993" w:rsidRPr="00887993" w:rsidRDefault="008879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993" w:rsidRPr="00887993" w:rsidRDefault="00887993">
            <w:pPr>
              <w:rPr>
                <w:rFonts w:ascii="Times New Roman" w:hAnsi="Times New Roman" w:cs="Times New Roman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993" w:rsidRPr="00887993" w:rsidRDefault="00887993">
            <w:pPr>
              <w:rPr>
                <w:rFonts w:ascii="Times New Roman" w:hAnsi="Times New Roman" w:cs="Times New Roman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993" w:rsidRPr="00887993" w:rsidRDefault="00887993">
            <w:pPr>
              <w:rPr>
                <w:rFonts w:ascii="Times New Roman" w:hAnsi="Times New Roman" w:cs="Times New Roman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993" w:rsidRPr="00887993" w:rsidRDefault="00887993">
            <w:pPr>
              <w:rPr>
                <w:rFonts w:ascii="Times New Roman" w:hAnsi="Times New Roman" w:cs="Times New Roman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993" w:rsidRPr="00887993" w:rsidRDefault="00887993">
            <w:pPr>
              <w:rPr>
                <w:rFonts w:ascii="Times New Roman" w:hAnsi="Times New Roman" w:cs="Times New Roman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</w:tr>
      <w:tr w:rsidR="00887993" w:rsidRPr="00887993" w:rsidTr="00887993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993" w:rsidRPr="00887993" w:rsidRDefault="00887993">
            <w:pPr>
              <w:rPr>
                <w:rFonts w:ascii="Times New Roman" w:hAnsi="Times New Roman" w:cs="Times New Roman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993" w:rsidRPr="00887993" w:rsidRDefault="0088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</w:pPr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993" w:rsidRPr="00887993" w:rsidRDefault="0088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</w:pPr>
            <w:proofErr w:type="spellStart"/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>Mutaţia</w:t>
            </w:r>
            <w:proofErr w:type="spellEnd"/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 xml:space="preserve">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993" w:rsidRPr="00887993" w:rsidRDefault="0088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</w:pPr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993" w:rsidRPr="00887993" w:rsidRDefault="0088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</w:pPr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>Meseria/</w:t>
            </w:r>
            <w:proofErr w:type="spellStart"/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>Funcţia</w:t>
            </w:r>
            <w:proofErr w:type="spellEnd"/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>/</w:t>
            </w:r>
            <w:proofErr w:type="spellStart"/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>Ocupaţia</w:t>
            </w:r>
            <w:proofErr w:type="spellEnd"/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 xml:space="preserve"> cu indicarea clasei/</w:t>
            </w:r>
            <w:proofErr w:type="spellStart"/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>gradaţiei</w:t>
            </w:r>
            <w:proofErr w:type="spellEnd"/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 xml:space="preserve"> profesionale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993" w:rsidRPr="00887993" w:rsidRDefault="0088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</w:pPr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 xml:space="preserve">Nr. </w:t>
            </w:r>
            <w:proofErr w:type="spellStart"/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>şi</w:t>
            </w:r>
            <w:proofErr w:type="spellEnd"/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 xml:space="preserve"> data actului pe baza căruia se face înscrierea </w:t>
            </w:r>
            <w:proofErr w:type="spellStart"/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>şi</w:t>
            </w:r>
            <w:proofErr w:type="spellEnd"/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 xml:space="preserve"> temeiul legal</w:t>
            </w:r>
          </w:p>
        </w:tc>
      </w:tr>
      <w:tr w:rsidR="00887993" w:rsidRPr="00887993" w:rsidTr="00887993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993" w:rsidRPr="00887993" w:rsidRDefault="008879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993" w:rsidRPr="00887993" w:rsidRDefault="00887993">
            <w:pPr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993" w:rsidRPr="00887993" w:rsidRDefault="00887993">
            <w:pPr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993" w:rsidRPr="00887993" w:rsidRDefault="00887993">
            <w:pPr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993" w:rsidRPr="00887993" w:rsidRDefault="00887993">
            <w:pPr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993" w:rsidRPr="00887993" w:rsidRDefault="00887993">
            <w:pPr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</w:tr>
    </w:tbl>
    <w:p w:rsidR="00887993" w:rsidRPr="00887993" w:rsidRDefault="00887993" w:rsidP="00887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</w:pPr>
    </w:p>
    <w:p w:rsidR="00887993" w:rsidRPr="00887993" w:rsidRDefault="00887993" w:rsidP="00887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</w:pP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    În perioada lucrată a avut . . . . . . . . . . zile de concediu medical </w:t>
      </w:r>
      <w:proofErr w:type="spellStart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>şi</w:t>
      </w:r>
      <w:proofErr w:type="spellEnd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 . . . . . . . . . . concediu fără plată.  </w:t>
      </w:r>
    </w:p>
    <w:p w:rsidR="00887993" w:rsidRPr="00887993" w:rsidRDefault="00887993" w:rsidP="00887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</w:pP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    În perioada lucrată, dlui/dnei . . . . . . . . . . nu i s-a aplicat nicio </w:t>
      </w:r>
      <w:proofErr w:type="spellStart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>sancţiune</w:t>
      </w:r>
      <w:proofErr w:type="spellEnd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 disciplinară/i s-a aplicat </w:t>
      </w:r>
      <w:proofErr w:type="spellStart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>sancţiunea</w:t>
      </w:r>
      <w:proofErr w:type="spellEnd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 disciplinară . . . . . . . . . . .  </w:t>
      </w:r>
    </w:p>
    <w:p w:rsidR="00887993" w:rsidRPr="00887993" w:rsidRDefault="00887993" w:rsidP="00887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</w:pP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    Cunoscând normele penale incidente în materia falsului în </w:t>
      </w:r>
      <w:proofErr w:type="spellStart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>declaraţii</w:t>
      </w:r>
      <w:proofErr w:type="spellEnd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, certificăm că datele cuprinse în prezenta </w:t>
      </w:r>
      <w:proofErr w:type="spellStart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>adeverinţă</w:t>
      </w:r>
      <w:proofErr w:type="spellEnd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 sunt reale, exacte </w:t>
      </w:r>
      <w:proofErr w:type="spellStart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>şi</w:t>
      </w:r>
      <w:proofErr w:type="spellEnd"/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t xml:space="preserve"> complete.</w:t>
      </w:r>
    </w:p>
    <w:p w:rsidR="00887993" w:rsidRPr="00887993" w:rsidRDefault="00887993" w:rsidP="00887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</w:pP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br/>
      </w:r>
      <w:r w:rsidRPr="008879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  <w:br/>
        <w:t xml:space="preserve">  </w:t>
      </w:r>
    </w:p>
    <w:p w:rsidR="00887993" w:rsidRPr="00887993" w:rsidRDefault="00887993" w:rsidP="00887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o-RO"/>
          <w14:ligatures w14:val="none"/>
        </w:rPr>
      </w:pPr>
    </w:p>
    <w:tbl>
      <w:tblPr>
        <w:tblW w:w="6315" w:type="dxa"/>
        <w:jc w:val="center"/>
        <w:tblLook w:val="04A0" w:firstRow="1" w:lastRow="0" w:firstColumn="1" w:lastColumn="0" w:noHBand="0" w:noVBand="1"/>
      </w:tblPr>
      <w:tblGrid>
        <w:gridCol w:w="6"/>
        <w:gridCol w:w="1084"/>
        <w:gridCol w:w="5225"/>
      </w:tblGrid>
      <w:tr w:rsidR="00887993" w:rsidRPr="00887993" w:rsidTr="0088799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993" w:rsidRPr="00887993" w:rsidRDefault="008879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993" w:rsidRPr="00887993" w:rsidRDefault="00887993">
            <w:pPr>
              <w:rPr>
                <w:rFonts w:ascii="Times New Roman" w:hAnsi="Times New Roman" w:cs="Times New Roman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993" w:rsidRPr="00887993" w:rsidRDefault="00887993">
            <w:pPr>
              <w:rPr>
                <w:rFonts w:ascii="Times New Roman" w:hAnsi="Times New Roman" w:cs="Times New Roman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</w:tr>
      <w:tr w:rsidR="00887993" w:rsidRPr="00887993" w:rsidTr="00887993">
        <w:trPr>
          <w:trHeight w:val="162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993" w:rsidRPr="00887993" w:rsidRDefault="00887993">
            <w:pPr>
              <w:rPr>
                <w:rFonts w:ascii="Times New Roman" w:hAnsi="Times New Roman" w:cs="Times New Roman"/>
                <w:kern w:val="0"/>
                <w:sz w:val="21"/>
                <w:szCs w:val="21"/>
                <w:lang w:eastAsia="ro-RO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993" w:rsidRPr="00887993" w:rsidRDefault="0088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</w:pPr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>Data</w:t>
            </w:r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br/>
              <w:t>. . . . . . . . . 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993" w:rsidRPr="00887993" w:rsidRDefault="0088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</w:pPr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 xml:space="preserve">Numele </w:t>
            </w:r>
            <w:proofErr w:type="spellStart"/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>şi</w:t>
            </w:r>
            <w:proofErr w:type="spellEnd"/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 xml:space="preserve"> prenumele reprezentantului legal al angajatorului</w:t>
            </w:r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:lang w:eastAsia="ro-RO"/>
                <w14:ligatures w14:val="none"/>
              </w:rPr>
              <w:t>3</w:t>
            </w:r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t>,</w:t>
            </w:r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br/>
              <w:t>. . . . . . . . . .</w:t>
            </w:r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br/>
              <w:t>Semnătura reprezentantului legal al angajatorului</w:t>
            </w:r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br/>
              <w:t>. . . . . . . . . .</w:t>
            </w:r>
            <w:r w:rsidRPr="0088799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o-RO"/>
                <w14:ligatures w14:val="none"/>
              </w:rPr>
              <w:br/>
            </w:r>
          </w:p>
        </w:tc>
      </w:tr>
    </w:tbl>
    <w:p w:rsidR="00887993" w:rsidRPr="00887993" w:rsidRDefault="00887993" w:rsidP="0088799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14:ligatures w14:val="none"/>
        </w:rPr>
      </w:pPr>
    </w:p>
    <w:p w:rsidR="00887993" w:rsidRPr="00887993" w:rsidRDefault="00887993" w:rsidP="008879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14:ligatures w14:val="none"/>
        </w:rPr>
      </w:pPr>
    </w:p>
    <w:p w:rsidR="00887993" w:rsidRPr="00887993" w:rsidRDefault="00887993" w:rsidP="008879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</w:pPr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vertAlign w:val="superscript"/>
          <w:lang w:val="fr-FR"/>
          <w14:ligatures w14:val="none"/>
        </w:rPr>
        <w:t>1)</w:t>
      </w:r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Prin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raportare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la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Clasificarea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ocupaţiilor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din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România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şi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la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actele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normative care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stabilesc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funcţii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.   </w:t>
      </w:r>
    </w:p>
    <w:p w:rsidR="00887993" w:rsidRPr="00887993" w:rsidRDefault="00887993" w:rsidP="008879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</w:pPr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vertAlign w:val="superscript"/>
          <w:lang w:val="fr-FR"/>
          <w14:ligatures w14:val="none"/>
        </w:rPr>
        <w:t>2)</w:t>
      </w:r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Se va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indica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nivelul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de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studii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(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mediu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/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superior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).   </w:t>
      </w:r>
    </w:p>
    <w:p w:rsidR="00887993" w:rsidRPr="00887993" w:rsidRDefault="00887993" w:rsidP="008879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</w:pPr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vertAlign w:val="superscript"/>
          <w:lang w:val="fr-FR"/>
          <w14:ligatures w14:val="none"/>
        </w:rPr>
        <w:t>3)</w:t>
      </w:r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Persoana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care,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potrivit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legii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/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actelor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juridice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constitutive/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altor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tipuri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de acte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legale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,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reprezintă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angajatorul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în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relaţiile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cu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 xml:space="preserve"> </w:t>
      </w:r>
      <w:proofErr w:type="spellStart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terţii</w:t>
      </w:r>
      <w:proofErr w:type="spellEnd"/>
      <w:r w:rsidRPr="00887993">
        <w:rPr>
          <w:rFonts w:ascii="Times New Roman" w:eastAsia="Times New Roman" w:hAnsi="Times New Roman" w:cs="Times New Roman"/>
          <w:kern w:val="0"/>
          <w:sz w:val="21"/>
          <w:szCs w:val="21"/>
          <w:lang w:val="fr-FR"/>
          <w14:ligatures w14:val="none"/>
        </w:rPr>
        <w:t>.</w:t>
      </w:r>
    </w:p>
    <w:sectPr w:rsidR="00887993" w:rsidRPr="00887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C1"/>
    <w:rsid w:val="000214C1"/>
    <w:rsid w:val="001550D3"/>
    <w:rsid w:val="00483444"/>
    <w:rsid w:val="00887993"/>
    <w:rsid w:val="00E75477"/>
    <w:rsid w:val="00EA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077A3-3889-4130-93C5-51FF7CDD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993"/>
    <w:pPr>
      <w:spacing w:line="256" w:lineRule="auto"/>
    </w:pPr>
    <w:rPr>
      <w:kern w:val="2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Diana-Maria Udroiu</dc:creator>
  <cp:keywords/>
  <dc:description/>
  <cp:lastModifiedBy>Cristian Ionel Rosu</cp:lastModifiedBy>
  <cp:revision>2</cp:revision>
  <dcterms:created xsi:type="dcterms:W3CDTF">2025-05-30T08:29:00Z</dcterms:created>
  <dcterms:modified xsi:type="dcterms:W3CDTF">2025-05-30T08:29:00Z</dcterms:modified>
</cp:coreProperties>
</file>